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备案承诺书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本单位承诺如实填报________________________的备案信息，并将按照相关法律法规的要求，及时、准确报送后续重大事项变更信息。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承诺已了解长者照护之家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管理相关法律法规和标准规范，承诺设置的长者照护之家符合《长者照护之家基本条件告知书》载明的要求。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承诺按照诚实信用、安全规范、以人为本的原则和相关国家和行业标准开展养老服务，不以长者照护之家名义从事欺老虐老、不正当关联交易、非法集资等损害老年人合法权益和公平竞争市场秩序的行为。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承诺主动接受并配合民政部门和其他有关部门的指导、监督和管理。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承诺不属实，或者违反上述承诺的，依法承担相应法律责任。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备案单位：              (章)</w:t>
      </w:r>
    </w:p>
    <w:p>
      <w:pPr>
        <w:wordWrap w:val="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法定代表人（主要负责人）签字：         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C6CCE"/>
    <w:rsid w:val="26FC6CCE"/>
    <w:rsid w:val="2B6B06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2019-11-08T10:15:00Z</dcterms:created>
  <dc:creator>小龚同志</dc:creator>
  <cp:lastModifiedBy>张皓月</cp:lastModifiedBy>
  <dcterms:modified xsi:type="dcterms:W3CDTF">2023-09-28T16:09:53Z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